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6F266A" w:rsidRDefault="00272533" w:rsidP="00272533">
      <w:pPr>
        <w:widowControl w:val="0"/>
        <w:ind w:left="360" w:hanging="360"/>
        <w:rPr>
          <w:rFonts w:ascii="Tahoma" w:hAnsi="Tahoma" w:cs="Tahoma"/>
          <w:color w:val="000000"/>
          <w:sz w:val="20"/>
          <w:szCs w:val="20"/>
          <w:shd w:val="clear" w:color="auto" w:fill="BBD9EE"/>
        </w:rPr>
      </w:pPr>
      <w:r w:rsidRPr="0024075A">
        <w:rPr>
          <w:rFonts w:ascii="Verdana" w:hAnsi="Verdana"/>
          <w:sz w:val="20"/>
          <w:szCs w:val="20"/>
        </w:rPr>
        <w:t>2. Fill out the registration form along with the following IBO KEY:</w:t>
      </w:r>
      <w:r w:rsidR="006F266A">
        <w:rPr>
          <w:rFonts w:ascii="Verdana" w:hAnsi="Verdana"/>
          <w:sz w:val="20"/>
          <w:szCs w:val="20"/>
        </w:rPr>
        <w:t xml:space="preserve"> </w:t>
      </w:r>
      <w:r w:rsidR="006F266A" w:rsidRPr="006F266A">
        <w:rPr>
          <w:rFonts w:ascii="Verdana" w:hAnsi="Verdana"/>
          <w:b/>
          <w:sz w:val="20"/>
          <w:szCs w:val="20"/>
        </w:rPr>
        <w:t>48052345</w:t>
      </w:r>
      <w:r w:rsidRPr="0024075A">
        <w:rPr>
          <w:rFonts w:ascii="Verdana" w:hAnsi="Verdana" w:cs="Tahoma"/>
          <w:sz w:val="20"/>
          <w:szCs w:val="20"/>
        </w:rPr>
        <w:t xml:space="preserve"> </w:t>
      </w:r>
    </w:p>
    <w:p w:rsidR="00272533" w:rsidRPr="0024075A" w:rsidRDefault="00272533" w:rsidP="00272533">
      <w:pPr>
        <w:widowControl w:val="0"/>
        <w:ind w:left="360" w:hanging="360"/>
        <w:rPr>
          <w:rFonts w:ascii="Verdana" w:hAnsi="Verdana"/>
          <w:sz w:val="20"/>
          <w:szCs w:val="20"/>
        </w:rPr>
      </w:pPr>
      <w:bookmarkStart w:id="0" w:name="_GoBack"/>
      <w:bookmarkEnd w:id="0"/>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1A0" w:rsidRDefault="00A951A0" w:rsidP="002F2A2B">
      <w:r>
        <w:separator/>
      </w:r>
    </w:p>
  </w:endnote>
  <w:endnote w:type="continuationSeparator" w:id="0">
    <w:p w:rsidR="00A951A0" w:rsidRDefault="00A951A0"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1A0" w:rsidRDefault="00A951A0" w:rsidP="002F2A2B">
      <w:r>
        <w:separator/>
      </w:r>
    </w:p>
  </w:footnote>
  <w:footnote w:type="continuationSeparator" w:id="0">
    <w:p w:rsidR="00A951A0" w:rsidRDefault="00A951A0"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A951A0"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4661A"/>
    <w:rsid w:val="00161068"/>
    <w:rsid w:val="00164F7B"/>
    <w:rsid w:val="002458EB"/>
    <w:rsid w:val="00272533"/>
    <w:rsid w:val="002F2A2B"/>
    <w:rsid w:val="00395CBA"/>
    <w:rsid w:val="00496E4E"/>
    <w:rsid w:val="005A6BCE"/>
    <w:rsid w:val="006F266A"/>
    <w:rsid w:val="007C10D5"/>
    <w:rsid w:val="009F5A81"/>
    <w:rsid w:val="00A16397"/>
    <w:rsid w:val="00A951A0"/>
    <w:rsid w:val="00AF4741"/>
    <w:rsid w:val="00B46E1C"/>
    <w:rsid w:val="00C7711C"/>
    <w:rsid w:val="00DE6A19"/>
    <w:rsid w:val="00F0004B"/>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90A24-4D0F-4D9C-A46E-42AC63C84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2016-07-26T22:15:00Z</dcterms:created>
  <dcterms:modified xsi:type="dcterms:W3CDTF">2016-07-26T22:15:00Z</dcterms:modified>
</cp:coreProperties>
</file>