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907973">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907973" w:rsidRPr="00907973">
        <w:rPr>
          <w:rFonts w:ascii="Verdana" w:hAnsi="Verdana"/>
          <w:color w:val="222222"/>
          <w:sz w:val="20"/>
          <w:szCs w:val="20"/>
        </w:rPr>
        <w:t>454352501</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B47A66">
        <w:rPr>
          <w:rFonts w:ascii="Verdana" w:hAnsi="Verdana"/>
          <w:color w:val="222222"/>
          <w:sz w:val="20"/>
          <w:szCs w:val="20"/>
        </w:rPr>
        <w:t>02/0</w:t>
      </w:r>
      <w:r w:rsidR="00907973">
        <w:rPr>
          <w:rFonts w:ascii="Verdana" w:hAnsi="Verdana"/>
          <w:color w:val="222222"/>
          <w:sz w:val="20"/>
          <w:szCs w:val="20"/>
        </w:rPr>
        <w:t>7</w:t>
      </w:r>
      <w:bookmarkStart w:id="0" w:name="_GoBack"/>
      <w:bookmarkEnd w:id="0"/>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22029"/>
    <w:rsid w:val="003D4DAF"/>
    <w:rsid w:val="003E371C"/>
    <w:rsid w:val="004171E6"/>
    <w:rsid w:val="004C4CD6"/>
    <w:rsid w:val="005347C7"/>
    <w:rsid w:val="0054111D"/>
    <w:rsid w:val="005B209B"/>
    <w:rsid w:val="005B44A2"/>
    <w:rsid w:val="006173D7"/>
    <w:rsid w:val="00640EC3"/>
    <w:rsid w:val="0067069F"/>
    <w:rsid w:val="006C01E2"/>
    <w:rsid w:val="006F58C8"/>
    <w:rsid w:val="00731F00"/>
    <w:rsid w:val="00817339"/>
    <w:rsid w:val="008E4A0A"/>
    <w:rsid w:val="0090249F"/>
    <w:rsid w:val="00907973"/>
    <w:rsid w:val="009143CA"/>
    <w:rsid w:val="00980509"/>
    <w:rsid w:val="00994029"/>
    <w:rsid w:val="009A371F"/>
    <w:rsid w:val="00A13FA6"/>
    <w:rsid w:val="00A205D6"/>
    <w:rsid w:val="00B47A66"/>
    <w:rsid w:val="00B6548D"/>
    <w:rsid w:val="00B80E2A"/>
    <w:rsid w:val="00BA75D7"/>
    <w:rsid w:val="00C00A7B"/>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2019-02-07T21:57:00Z</dcterms:created>
  <dcterms:modified xsi:type="dcterms:W3CDTF">2019-02-07T21:57:00Z</dcterms:modified>
</cp:coreProperties>
</file>